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8:30-19:00 Iltasatuhetki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