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14:00-15:30 Sellon kirjaston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