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19:00-00:00 Itäkuskus stand 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