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15:00-00:00 Lee (12) – Kino Helios</w:t>
      </w:r>
    </w:p>
    <w:p>
      <w:r>
        <w:t>Oscar-palkittu Kate Winslet tekee voimakkaan roolityön valokuvaaja Lee Millerinä, Ellen Kurasin ohjaamassa elokuvassa Lee.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