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18:00-00:00 EPiC: Elvis Presley in Concert – Kino Helios</w:t>
      </w:r>
    </w:p>
    <w:p>
      <w:r>
        <w:t>EPiC: Elvis Presley in Concert on enemmän kuin konserttitaltiointi.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