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22.9.2026 tiistai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18:00-00:00 Fretti Mercury Etsii Onnea Ennakko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